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שיחות בפרק</w:t>
      </w:r>
    </w:p>
    <w:bookmarkEnd w:id="0"/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 w:hint="cs"/>
          <w:sz w:val="24"/>
          <w:szCs w:val="24"/>
          <w:rtl/>
        </w:rPr>
        <w:t>כתבו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במילים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שלכם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נכתב ב</w:t>
      </w:r>
      <w:r w:rsidRPr="00B1668B">
        <w:rPr>
          <w:rFonts w:asciiTheme="minorBidi" w:hAnsiTheme="minorBidi" w:hint="cs"/>
          <w:sz w:val="24"/>
          <w:szCs w:val="24"/>
          <w:rtl/>
        </w:rPr>
        <w:t>פסוקים</w:t>
      </w:r>
      <w:r>
        <w:rPr>
          <w:rFonts w:asciiTheme="minorBidi" w:hAnsiTheme="minorBidi" w:hint="cs"/>
          <w:sz w:val="24"/>
          <w:szCs w:val="24"/>
          <w:rtl/>
        </w:rPr>
        <w:t xml:space="preserve"> אלה</w:t>
      </w:r>
      <w:r w:rsidRPr="00B1668B">
        <w:rPr>
          <w:rFonts w:asciiTheme="minorBidi" w:hAnsiTheme="minorBidi"/>
          <w:sz w:val="24"/>
          <w:szCs w:val="24"/>
          <w:rtl/>
        </w:rPr>
        <w:t>:</w:t>
      </w:r>
    </w:p>
    <w:p w:rsidR="004C23E5" w:rsidRPr="00F07D79" w:rsidRDefault="004C23E5" w:rsidP="004C23E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ב</w:t>
      </w:r>
      <w:r w:rsidRPr="00B1668B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וַיָּרֶב</w:t>
      </w:r>
      <w:proofErr w:type="spellEnd"/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וַיֹּאמְרוּ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תְּנוּ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לָנוּ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מַיִם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וְנִשְׁתֶּה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/>
          <w:b/>
          <w:bCs/>
          <w:sz w:val="24"/>
          <w:szCs w:val="24"/>
          <w:rtl/>
        </w:rPr>
        <w:t>____________________________________________________________</w:t>
      </w: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וַיֹּאמֶר לָהֶם 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תְּרִיבוּן</w:t>
      </w:r>
      <w:proofErr w:type="spellEnd"/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עִמָּדִי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מַה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תְּנַסּוּן 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'?'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="David" w:hAnsi="David" w:cs="David" w:hint="cs"/>
          <w:color w:val="000000"/>
          <w:sz w:val="24"/>
          <w:szCs w:val="24"/>
          <w:rtl/>
        </w:rPr>
        <w:t>ג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וַיָּלֶן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הָעָם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מֹשֶׁה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לָמָּה זֶּה הֶעֱלִיתָנוּ מִמִּצְרַיִם לְהָמִית אֹתִי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בָּנַי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מִקְנַי בַּצָּמָא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?' </w:t>
      </w:r>
      <w:r w:rsidRPr="00B1668B">
        <w:rPr>
          <w:rFonts w:asciiTheme="minorBidi" w:hAnsiTheme="minorBidi"/>
          <w:sz w:val="24"/>
          <w:szCs w:val="24"/>
          <w:rtl/>
        </w:rPr>
        <w:t>____________________________________________________________</w:t>
      </w:r>
    </w:p>
    <w:p w:rsidR="004C23E5" w:rsidRPr="00B1668B" w:rsidRDefault="004C23E5" w:rsidP="004C23E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F07D79">
        <w:rPr>
          <w:rFonts w:ascii="David" w:hAnsi="David" w:cs="David" w:hint="eastAsia"/>
          <w:color w:val="000000"/>
          <w:sz w:val="24"/>
          <w:szCs w:val="24"/>
          <w:rtl/>
        </w:rPr>
        <w:t>ד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וַיִּצְעַק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מֹשֶׁה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לֵאמֹר</w:t>
      </w:r>
      <w:proofErr w:type="spellEnd"/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מָה אֶעֱשֶׂה לָעָם הַזֶּה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עוֹד מְעַט וּסְקָלֻנִי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'.</w:t>
      </w:r>
    </w:p>
    <w:p w:rsidR="004C23E5" w:rsidRPr="00B1668B" w:rsidRDefault="004C23E5" w:rsidP="004C23E5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B1668B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 w:rsidRPr="00F07D79">
        <w:rPr>
          <w:rFonts w:ascii="David" w:hAnsi="David" w:cs="David" w:hint="eastAsia"/>
          <w:color w:val="000000"/>
          <w:sz w:val="24"/>
          <w:szCs w:val="24"/>
          <w:rtl/>
        </w:rPr>
        <w:t>ה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וַיֹּאמֶר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עֲבֹר לִפְנֵי הָעָם וְקַח אִתְּךָ מִזִּקְנֵי יִשְׂרָאֵל וּמַטְּךָ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אֲשֶׁר הִכִּיתָ בּוֹ 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הַיְאֹר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קַח בְּיָדְךָ וְהָלָכְתָּ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r w:rsidRPr="00B1668B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B1668B">
        <w:rPr>
          <w:rFonts w:ascii="David" w:hAnsi="David" w:cs="David"/>
          <w:color w:val="000000"/>
          <w:sz w:val="24"/>
          <w:szCs w:val="24"/>
          <w:rtl/>
        </w:rPr>
        <w:t>ו</w:t>
      </w:r>
      <w:r w:rsidRPr="00B1668B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הִנְנִי עֹמֵד לְפָנֶיךָ שָּׁם 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הַצּוּר בְּחֹרֵב, וְהִכִּיתָ בַצּוּר וְיָצְאוּ מִמֶּנּוּ מַיִם וְשָׁתָה 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'.</w:t>
      </w:r>
    </w:p>
    <w:p w:rsidR="004F39D2" w:rsidRDefault="004C23E5" w:rsidP="004C23E5">
      <w:r w:rsidRPr="00B1668B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sectPr w:rsidR="004F39D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4C23E5"/>
    <w:rsid w:val="004F39D2"/>
    <w:rsid w:val="0059597A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2018-11-06T17:47:00Z</dcterms:created>
  <dcterms:modified xsi:type="dcterms:W3CDTF">2018-11-06T17:47:00Z</dcterms:modified>
</cp:coreProperties>
</file>