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B38" w:rsidRPr="008E2D57" w:rsidRDefault="00E72B38" w:rsidP="00E72B38">
      <w:pPr>
        <w:pStyle w:val="Heading3"/>
        <w:spacing w:line="360" w:lineRule="auto"/>
        <w:ind w:left="355"/>
        <w:jc w:val="both"/>
        <w:rPr>
          <w:rFonts w:asciiTheme="minorBidi" w:hAnsiTheme="minorBidi" w:cstheme="minorBidi"/>
          <w:sz w:val="24"/>
          <w:szCs w:val="24"/>
          <w:rtl/>
        </w:rPr>
      </w:pPr>
      <w:r w:rsidRPr="008E2D57">
        <w:rPr>
          <w:rFonts w:asciiTheme="minorBidi" w:hAnsiTheme="minorBidi" w:cstheme="minorBidi"/>
          <w:sz w:val="24"/>
          <w:szCs w:val="24"/>
          <w:rtl/>
        </w:rPr>
        <w:t>דף עבודה</w:t>
      </w:r>
      <w:r>
        <w:rPr>
          <w:rFonts w:asciiTheme="minorBidi" w:hAnsiTheme="minorBidi" w:cstheme="minorBidi" w:hint="cs"/>
          <w:sz w:val="24"/>
          <w:szCs w:val="24"/>
          <w:rtl/>
        </w:rPr>
        <w:t>:</w:t>
      </w:r>
      <w:r w:rsidRPr="008E2D57">
        <w:rPr>
          <w:rFonts w:asciiTheme="minorBidi" w:hAnsiTheme="minorBidi" w:cstheme="minorBidi"/>
          <w:sz w:val="24"/>
          <w:szCs w:val="24"/>
          <w:rtl/>
        </w:rPr>
        <w:t xml:space="preserve"> דף תכנון יומי למנהיג המצוי</w:t>
      </w:r>
    </w:p>
    <w:tbl>
      <w:tblPr>
        <w:tblStyle w:val="TableGrid"/>
        <w:tblpPr w:leftFromText="180" w:rightFromText="180" w:vertAnchor="text" w:horzAnchor="margin" w:tblpY="995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695"/>
        <w:gridCol w:w="3415"/>
      </w:tblGrid>
      <w:tr w:rsidR="00E72B38" w:rsidRPr="008E2D57" w:rsidTr="00A947DB">
        <w:trPr>
          <w:trHeight w:val="253"/>
        </w:trPr>
        <w:tc>
          <w:tcPr>
            <w:tcW w:w="5110" w:type="dxa"/>
            <w:gridSpan w:val="2"/>
          </w:tcPr>
          <w:p w:rsidR="00E72B38" w:rsidRPr="008E2D57" w:rsidRDefault="00E72B38" w:rsidP="00E72B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u w:val="single"/>
                <w:rtl/>
              </w:rPr>
            </w:pPr>
            <w:r w:rsidRPr="008E2D57">
              <w:rPr>
                <w:rFonts w:asciiTheme="minorBidi" w:hAnsiTheme="minorBidi" w:cstheme="minorBidi"/>
                <w:b/>
                <w:bCs/>
                <w:sz w:val="24"/>
                <w:u w:val="single"/>
                <w:rtl/>
              </w:rPr>
              <w:t>דף תכנון יומי למנהיג</w:t>
            </w:r>
          </w:p>
        </w:tc>
      </w:tr>
      <w:tr w:rsidR="00E72B38" w:rsidRPr="008E2D57" w:rsidTr="00A947DB">
        <w:trPr>
          <w:trHeight w:val="253"/>
        </w:trPr>
        <w:tc>
          <w:tcPr>
            <w:tcW w:w="5110" w:type="dxa"/>
            <w:gridSpan w:val="2"/>
          </w:tcPr>
          <w:p w:rsidR="00E72B38" w:rsidRPr="008E2D57" w:rsidRDefault="00E72B38" w:rsidP="00A947DB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8E2D57">
              <w:rPr>
                <w:rFonts w:asciiTheme="minorBidi" w:hAnsiTheme="minorBidi" w:cstheme="minorBidi"/>
                <w:b/>
                <w:bCs/>
                <w:sz w:val="24"/>
                <w:rtl/>
              </w:rPr>
              <w:t>שבצו את הפעולות שרשמתם בשאלה 1 בדף התכנון היומי של המנהיג בצורה יעילה והגיונית – הוסיפו גם זמני ארוחות, מנוחה וכו'.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rtl/>
              </w:rPr>
              <w:t>..</w:t>
            </w:r>
          </w:p>
        </w:tc>
      </w:tr>
      <w:tr w:rsidR="00E72B38" w:rsidRPr="008E2D57" w:rsidTr="00A947DB">
        <w:trPr>
          <w:trHeight w:val="242"/>
        </w:trPr>
        <w:tc>
          <w:tcPr>
            <w:tcW w:w="1695" w:type="dxa"/>
          </w:tcPr>
          <w:p w:rsidR="00E72B38" w:rsidRPr="008E2D57" w:rsidRDefault="00E72B38" w:rsidP="00A947DB">
            <w:pPr>
              <w:rPr>
                <w:rFonts w:asciiTheme="minorBidi" w:hAnsiTheme="minorBidi" w:cstheme="minorBidi"/>
                <w:sz w:val="24"/>
                <w:rtl/>
              </w:rPr>
            </w:pPr>
            <w:r w:rsidRPr="008E2D57">
              <w:rPr>
                <w:rFonts w:asciiTheme="minorBidi" w:hAnsiTheme="minorBidi" w:cstheme="minorBidi"/>
                <w:sz w:val="24"/>
                <w:rtl/>
              </w:rPr>
              <w:t>6:00-8:00</w:t>
            </w:r>
          </w:p>
        </w:tc>
        <w:tc>
          <w:tcPr>
            <w:tcW w:w="3415" w:type="dxa"/>
          </w:tcPr>
          <w:p w:rsidR="00E72B38" w:rsidRPr="008E2D57" w:rsidRDefault="00E72B38" w:rsidP="00A947DB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E72B38" w:rsidRPr="008E2D57" w:rsidTr="00A947DB">
        <w:trPr>
          <w:trHeight w:val="242"/>
        </w:trPr>
        <w:tc>
          <w:tcPr>
            <w:tcW w:w="1695" w:type="dxa"/>
          </w:tcPr>
          <w:p w:rsidR="00E72B38" w:rsidRPr="008E2D57" w:rsidRDefault="00E72B38" w:rsidP="00A947DB">
            <w:pPr>
              <w:rPr>
                <w:rFonts w:asciiTheme="minorBidi" w:hAnsiTheme="minorBidi" w:cstheme="minorBidi"/>
                <w:sz w:val="24"/>
                <w:rtl/>
              </w:rPr>
            </w:pPr>
            <w:r w:rsidRPr="008E2D57">
              <w:rPr>
                <w:rFonts w:asciiTheme="minorBidi" w:hAnsiTheme="minorBidi" w:cstheme="minorBidi"/>
                <w:sz w:val="24"/>
                <w:rtl/>
              </w:rPr>
              <w:t>8:00-10:00</w:t>
            </w:r>
          </w:p>
        </w:tc>
        <w:tc>
          <w:tcPr>
            <w:tcW w:w="3415" w:type="dxa"/>
          </w:tcPr>
          <w:p w:rsidR="00E72B38" w:rsidRPr="008E2D57" w:rsidRDefault="00E72B38" w:rsidP="00A947DB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E72B38" w:rsidRPr="008E2D57" w:rsidTr="00A947DB">
        <w:trPr>
          <w:trHeight w:val="253"/>
        </w:trPr>
        <w:tc>
          <w:tcPr>
            <w:tcW w:w="1695" w:type="dxa"/>
          </w:tcPr>
          <w:p w:rsidR="00E72B38" w:rsidRPr="008E2D57" w:rsidRDefault="00E72B38" w:rsidP="00A947DB">
            <w:pPr>
              <w:rPr>
                <w:rFonts w:asciiTheme="minorBidi" w:hAnsiTheme="minorBidi" w:cstheme="minorBidi"/>
                <w:sz w:val="24"/>
                <w:rtl/>
              </w:rPr>
            </w:pPr>
            <w:r w:rsidRPr="008E2D57">
              <w:rPr>
                <w:rFonts w:asciiTheme="minorBidi" w:hAnsiTheme="minorBidi" w:cstheme="minorBidi"/>
                <w:sz w:val="24"/>
                <w:rtl/>
              </w:rPr>
              <w:t>10:00-12:00</w:t>
            </w:r>
          </w:p>
        </w:tc>
        <w:tc>
          <w:tcPr>
            <w:tcW w:w="3415" w:type="dxa"/>
          </w:tcPr>
          <w:p w:rsidR="00E72B38" w:rsidRPr="008E2D57" w:rsidRDefault="00E72B38" w:rsidP="00A947DB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E72B38" w:rsidRPr="008E2D57" w:rsidTr="00A947DB">
        <w:trPr>
          <w:trHeight w:val="242"/>
        </w:trPr>
        <w:tc>
          <w:tcPr>
            <w:tcW w:w="1695" w:type="dxa"/>
          </w:tcPr>
          <w:p w:rsidR="00E72B38" w:rsidRPr="008E2D57" w:rsidRDefault="00E72B38" w:rsidP="00A947DB">
            <w:pPr>
              <w:rPr>
                <w:rFonts w:asciiTheme="minorBidi" w:hAnsiTheme="minorBidi" w:cstheme="minorBidi"/>
                <w:sz w:val="24"/>
                <w:rtl/>
              </w:rPr>
            </w:pPr>
            <w:r w:rsidRPr="008E2D57">
              <w:rPr>
                <w:rFonts w:asciiTheme="minorBidi" w:hAnsiTheme="minorBidi" w:cstheme="minorBidi"/>
                <w:sz w:val="24"/>
                <w:rtl/>
              </w:rPr>
              <w:t>12:00-14:00</w:t>
            </w:r>
          </w:p>
        </w:tc>
        <w:tc>
          <w:tcPr>
            <w:tcW w:w="3415" w:type="dxa"/>
          </w:tcPr>
          <w:p w:rsidR="00E72B38" w:rsidRPr="008E2D57" w:rsidRDefault="00E72B38" w:rsidP="00A947DB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E72B38" w:rsidRPr="008E2D57" w:rsidTr="00A947DB">
        <w:trPr>
          <w:trHeight w:val="253"/>
        </w:trPr>
        <w:tc>
          <w:tcPr>
            <w:tcW w:w="1695" w:type="dxa"/>
          </w:tcPr>
          <w:p w:rsidR="00E72B38" w:rsidRPr="008E2D57" w:rsidRDefault="00E72B38" w:rsidP="00A947DB">
            <w:pPr>
              <w:rPr>
                <w:rFonts w:asciiTheme="minorBidi" w:hAnsiTheme="minorBidi" w:cstheme="minorBidi"/>
                <w:sz w:val="24"/>
                <w:rtl/>
              </w:rPr>
            </w:pPr>
            <w:r w:rsidRPr="008E2D57">
              <w:rPr>
                <w:rFonts w:asciiTheme="minorBidi" w:hAnsiTheme="minorBidi" w:cstheme="minorBidi"/>
                <w:sz w:val="24"/>
                <w:rtl/>
              </w:rPr>
              <w:t>14:00-16:00</w:t>
            </w:r>
          </w:p>
        </w:tc>
        <w:tc>
          <w:tcPr>
            <w:tcW w:w="3415" w:type="dxa"/>
          </w:tcPr>
          <w:p w:rsidR="00E72B38" w:rsidRPr="008E2D57" w:rsidRDefault="00E72B38" w:rsidP="00A947DB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E72B38" w:rsidRPr="008E2D57" w:rsidTr="00A947DB">
        <w:trPr>
          <w:trHeight w:val="253"/>
        </w:trPr>
        <w:tc>
          <w:tcPr>
            <w:tcW w:w="1695" w:type="dxa"/>
          </w:tcPr>
          <w:p w:rsidR="00E72B38" w:rsidRPr="008E2D57" w:rsidRDefault="00E72B38" w:rsidP="00A947DB">
            <w:pPr>
              <w:rPr>
                <w:rFonts w:asciiTheme="minorBidi" w:hAnsiTheme="minorBidi" w:cstheme="minorBidi"/>
                <w:sz w:val="24"/>
                <w:rtl/>
              </w:rPr>
            </w:pPr>
            <w:r w:rsidRPr="008E2D57">
              <w:rPr>
                <w:rFonts w:asciiTheme="minorBidi" w:hAnsiTheme="minorBidi" w:cstheme="minorBidi"/>
                <w:sz w:val="24"/>
                <w:rtl/>
              </w:rPr>
              <w:t>16:00-18:00</w:t>
            </w:r>
          </w:p>
        </w:tc>
        <w:tc>
          <w:tcPr>
            <w:tcW w:w="3415" w:type="dxa"/>
          </w:tcPr>
          <w:p w:rsidR="00E72B38" w:rsidRPr="008E2D57" w:rsidRDefault="00E72B38" w:rsidP="00A947DB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E72B38" w:rsidRPr="008E2D57" w:rsidTr="00A947DB">
        <w:trPr>
          <w:trHeight w:val="242"/>
        </w:trPr>
        <w:tc>
          <w:tcPr>
            <w:tcW w:w="1695" w:type="dxa"/>
          </w:tcPr>
          <w:p w:rsidR="00E72B38" w:rsidRPr="008E2D57" w:rsidRDefault="00E72B38" w:rsidP="00A947DB">
            <w:pPr>
              <w:rPr>
                <w:rFonts w:asciiTheme="minorBidi" w:hAnsiTheme="minorBidi" w:cstheme="minorBidi"/>
                <w:sz w:val="24"/>
                <w:rtl/>
              </w:rPr>
            </w:pPr>
            <w:r w:rsidRPr="008E2D57">
              <w:rPr>
                <w:rFonts w:asciiTheme="minorBidi" w:hAnsiTheme="minorBidi" w:cstheme="minorBidi"/>
                <w:sz w:val="24"/>
                <w:rtl/>
              </w:rPr>
              <w:t>18:00-20:00</w:t>
            </w:r>
          </w:p>
        </w:tc>
        <w:tc>
          <w:tcPr>
            <w:tcW w:w="3415" w:type="dxa"/>
          </w:tcPr>
          <w:p w:rsidR="00E72B38" w:rsidRPr="008E2D57" w:rsidRDefault="00E72B38" w:rsidP="00A947DB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E72B38" w:rsidRPr="008E2D57" w:rsidTr="00A947DB">
        <w:trPr>
          <w:trHeight w:val="253"/>
        </w:trPr>
        <w:tc>
          <w:tcPr>
            <w:tcW w:w="1695" w:type="dxa"/>
          </w:tcPr>
          <w:p w:rsidR="00E72B38" w:rsidRPr="008E2D57" w:rsidRDefault="00E72B38" w:rsidP="00A947DB">
            <w:pPr>
              <w:rPr>
                <w:rFonts w:asciiTheme="minorBidi" w:hAnsiTheme="minorBidi" w:cstheme="minorBidi"/>
                <w:sz w:val="24"/>
                <w:rtl/>
              </w:rPr>
            </w:pPr>
            <w:r w:rsidRPr="008E2D57">
              <w:rPr>
                <w:rFonts w:asciiTheme="minorBidi" w:hAnsiTheme="minorBidi" w:cstheme="minorBidi"/>
                <w:sz w:val="24"/>
                <w:rtl/>
              </w:rPr>
              <w:t>20:00-22:00</w:t>
            </w:r>
          </w:p>
        </w:tc>
        <w:tc>
          <w:tcPr>
            <w:tcW w:w="3415" w:type="dxa"/>
          </w:tcPr>
          <w:p w:rsidR="00E72B38" w:rsidRPr="008E2D57" w:rsidRDefault="00E72B38" w:rsidP="00A947DB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E72B38" w:rsidRPr="008E2D57" w:rsidTr="00A947DB">
        <w:trPr>
          <w:trHeight w:val="253"/>
        </w:trPr>
        <w:tc>
          <w:tcPr>
            <w:tcW w:w="1695" w:type="dxa"/>
          </w:tcPr>
          <w:p w:rsidR="00E72B38" w:rsidRPr="008E2D57" w:rsidRDefault="00E72B38" w:rsidP="00A947DB">
            <w:pPr>
              <w:rPr>
                <w:rFonts w:asciiTheme="minorBidi" w:hAnsiTheme="minorBidi" w:cstheme="minorBidi"/>
                <w:sz w:val="24"/>
                <w:rtl/>
              </w:rPr>
            </w:pPr>
            <w:r w:rsidRPr="008E2D57">
              <w:rPr>
                <w:rFonts w:asciiTheme="minorBidi" w:hAnsiTheme="minorBidi" w:cstheme="minorBidi"/>
                <w:sz w:val="24"/>
                <w:rtl/>
              </w:rPr>
              <w:t>22:00-00:00</w:t>
            </w:r>
          </w:p>
        </w:tc>
        <w:tc>
          <w:tcPr>
            <w:tcW w:w="3415" w:type="dxa"/>
          </w:tcPr>
          <w:p w:rsidR="00E72B38" w:rsidRPr="008E2D57" w:rsidRDefault="00E72B38" w:rsidP="00A947DB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</w:tbl>
    <w:p w:rsidR="00C13E93" w:rsidRPr="00E72B38" w:rsidRDefault="00E72B38" w:rsidP="00E72B38">
      <w:r>
        <w:rPr>
          <w:rFonts w:asciiTheme="minorBidi" w:hAnsiTheme="minorBidi" w:cstheme="minorBidi"/>
          <w:noProof/>
          <w:sz w:val="24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BE86E6" wp14:editId="2E4A0B3C">
                <wp:simplePos x="0" y="0"/>
                <wp:positionH relativeFrom="column">
                  <wp:posOffset>3568700</wp:posOffset>
                </wp:positionH>
                <wp:positionV relativeFrom="paragraph">
                  <wp:posOffset>656590</wp:posOffset>
                </wp:positionV>
                <wp:extent cx="2602230" cy="2559050"/>
                <wp:effectExtent l="0" t="0" r="2667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B38" w:rsidRDefault="00E72B38" w:rsidP="00E72B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3E004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כתבו</w:t>
                            </w:r>
                            <w:r w:rsidRPr="003E004B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E004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חמש</w:t>
                            </w:r>
                            <w:r w:rsidRPr="003E004B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E004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פעולות</w:t>
                            </w:r>
                            <w:r w:rsidRPr="003E004B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E004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עיקריות</w:t>
                            </w:r>
                            <w:r w:rsidRPr="003E004B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E004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שהמנהיג</w:t>
                            </w:r>
                            <w:r w:rsidRPr="003E004B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E004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שלכם</w:t>
                            </w:r>
                            <w:r w:rsidRPr="003E004B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E004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צריך</w:t>
                            </w:r>
                            <w:r w:rsidRPr="003E004B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E004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לעשות</w:t>
                            </w:r>
                            <w:r w:rsidRPr="003E004B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E004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מדי</w:t>
                            </w:r>
                            <w:r w:rsidRPr="003E004B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E004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יום</w:t>
                            </w:r>
                            <w:r w:rsidRPr="003E004B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E72B38" w:rsidRPr="006A2B3A" w:rsidRDefault="00E72B38" w:rsidP="00E72B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  <w:r w:rsidRPr="006A2B3A">
                              <w:rPr>
                                <w:rFonts w:hint="cs"/>
                                <w:rtl/>
                              </w:rPr>
                              <w:t>_____________________</w:t>
                            </w:r>
                          </w:p>
                          <w:p w:rsidR="00E72B38" w:rsidRPr="006A2B3A" w:rsidRDefault="00E72B38" w:rsidP="00E72B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  <w:r w:rsidRPr="006A2B3A">
                              <w:rPr>
                                <w:rFonts w:hint="cs"/>
                                <w:rtl/>
                              </w:rPr>
                              <w:t>_____________________</w:t>
                            </w:r>
                          </w:p>
                          <w:p w:rsidR="00E72B38" w:rsidRPr="006A2B3A" w:rsidRDefault="00E72B38" w:rsidP="00E72B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  <w:r w:rsidRPr="006A2B3A">
                              <w:rPr>
                                <w:rFonts w:hint="cs"/>
                                <w:rtl/>
                              </w:rPr>
                              <w:t>_____________________</w:t>
                            </w:r>
                          </w:p>
                          <w:p w:rsidR="00E72B38" w:rsidRPr="006A2B3A" w:rsidRDefault="00E72B38" w:rsidP="00E72B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  <w:r w:rsidRPr="006A2B3A">
                              <w:rPr>
                                <w:rFonts w:hint="cs"/>
                                <w:rtl/>
                              </w:rPr>
                              <w:t>_____________________</w:t>
                            </w:r>
                          </w:p>
                          <w:p w:rsidR="00E72B38" w:rsidRPr="006A2B3A" w:rsidRDefault="00E72B38" w:rsidP="00E72B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  <w:r w:rsidRPr="006A2B3A">
                              <w:rPr>
                                <w:rFonts w:hint="cs"/>
                                <w:rtl/>
                              </w:rPr>
                              <w:t>_____________________</w:t>
                            </w:r>
                          </w:p>
                          <w:p w:rsidR="00E72B38" w:rsidRPr="006A2B3A" w:rsidRDefault="00E72B38" w:rsidP="00E72B38">
                            <w:pPr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E86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pt;margin-top:51.7pt;width:204.9pt;height:20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" strokecolor="white [3212]">
                <v:textbox>
                  <w:txbxContent>
                    <w:p w:rsidR="00E72B38" w:rsidRDefault="00E72B38" w:rsidP="00E72B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3E004B"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כתבו</w:t>
                      </w:r>
                      <w:r w:rsidRPr="003E004B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 </w:t>
                      </w:r>
                      <w:r w:rsidRPr="003E004B"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חמש</w:t>
                      </w:r>
                      <w:r w:rsidRPr="003E004B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 </w:t>
                      </w:r>
                      <w:r w:rsidRPr="003E004B"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פעולות</w:t>
                      </w:r>
                      <w:r w:rsidRPr="003E004B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 </w:t>
                      </w:r>
                      <w:r w:rsidRPr="003E004B"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עיקריות</w:t>
                      </w:r>
                      <w:r w:rsidRPr="003E004B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 </w:t>
                      </w:r>
                      <w:r w:rsidRPr="003E004B"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שהמנהיג</w:t>
                      </w:r>
                      <w:r w:rsidRPr="003E004B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 </w:t>
                      </w:r>
                      <w:r w:rsidRPr="003E004B"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שלכם</w:t>
                      </w:r>
                      <w:r w:rsidRPr="003E004B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 </w:t>
                      </w:r>
                      <w:r w:rsidRPr="003E004B"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צריך</w:t>
                      </w:r>
                      <w:r w:rsidRPr="003E004B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 </w:t>
                      </w:r>
                      <w:r w:rsidRPr="003E004B"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לעשות</w:t>
                      </w:r>
                      <w:r w:rsidRPr="003E004B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 </w:t>
                      </w:r>
                      <w:r w:rsidRPr="003E004B"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מדי</w:t>
                      </w:r>
                      <w:r w:rsidRPr="003E004B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 </w:t>
                      </w:r>
                      <w:r w:rsidRPr="003E004B"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יום</w:t>
                      </w:r>
                      <w:r w:rsidRPr="003E004B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:</w:t>
                      </w:r>
                    </w:p>
                    <w:p w:rsidR="00E72B38" w:rsidRPr="006A2B3A" w:rsidRDefault="00E72B38" w:rsidP="00E72B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  <w:r w:rsidRPr="006A2B3A">
                        <w:rPr>
                          <w:rFonts w:hint="cs"/>
                          <w:rtl/>
                        </w:rPr>
                        <w:t>_____________________</w:t>
                      </w:r>
                    </w:p>
                    <w:p w:rsidR="00E72B38" w:rsidRPr="006A2B3A" w:rsidRDefault="00E72B38" w:rsidP="00E72B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  <w:r w:rsidRPr="006A2B3A">
                        <w:rPr>
                          <w:rFonts w:hint="cs"/>
                          <w:rtl/>
                        </w:rPr>
                        <w:t>_____________________</w:t>
                      </w:r>
                    </w:p>
                    <w:p w:rsidR="00E72B38" w:rsidRPr="006A2B3A" w:rsidRDefault="00E72B38" w:rsidP="00E72B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  <w:r w:rsidRPr="006A2B3A">
                        <w:rPr>
                          <w:rFonts w:hint="cs"/>
                          <w:rtl/>
                        </w:rPr>
                        <w:t>_____________________</w:t>
                      </w:r>
                    </w:p>
                    <w:p w:rsidR="00E72B38" w:rsidRPr="006A2B3A" w:rsidRDefault="00E72B38" w:rsidP="00E72B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  <w:r w:rsidRPr="006A2B3A">
                        <w:rPr>
                          <w:rFonts w:hint="cs"/>
                          <w:rtl/>
                        </w:rPr>
                        <w:t>_____________________</w:t>
                      </w:r>
                    </w:p>
                    <w:p w:rsidR="00E72B38" w:rsidRPr="006A2B3A" w:rsidRDefault="00E72B38" w:rsidP="00E72B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  <w:r w:rsidRPr="006A2B3A">
                        <w:rPr>
                          <w:rFonts w:hint="cs"/>
                          <w:rtl/>
                        </w:rPr>
                        <w:t>_____________________</w:t>
                      </w:r>
                    </w:p>
                    <w:p w:rsidR="00E72B38" w:rsidRPr="006A2B3A" w:rsidRDefault="00E72B38" w:rsidP="00E72B38">
                      <w:pPr>
                        <w:ind w:left="36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E2D57">
        <w:rPr>
          <w:rFonts w:asciiTheme="minorBidi" w:hAnsiTheme="minorBidi" w:cstheme="minorBidi"/>
          <w:sz w:val="24"/>
          <w:rtl/>
        </w:rPr>
        <w:t>אתם נבחרתם לתפקיד העוזר האישי של המנהיג שלכם – תפקיד חשוב ויוקרתי! עליכם לעזור למנהיג לתכנן את יומו כדי שיוכל להצליח בעבודתו בשירות העם.</w:t>
      </w:r>
      <w:bookmarkStart w:id="0" w:name="_GoBack"/>
      <w:bookmarkEnd w:id="0"/>
    </w:p>
    <w:sectPr w:rsidR="00C13E93" w:rsidRPr="00E72B38" w:rsidSect="004606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309E"/>
    <w:multiLevelType w:val="hybridMultilevel"/>
    <w:tmpl w:val="A2C87E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459D6"/>
    <w:multiLevelType w:val="hybridMultilevel"/>
    <w:tmpl w:val="F05463A2"/>
    <w:lvl w:ilvl="0" w:tplc="E12AC8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167BD"/>
    <w:multiLevelType w:val="hybridMultilevel"/>
    <w:tmpl w:val="746489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B360C"/>
    <w:multiLevelType w:val="hybridMultilevel"/>
    <w:tmpl w:val="62305066"/>
    <w:lvl w:ilvl="0" w:tplc="209EC1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93"/>
    <w:rsid w:val="00273ED9"/>
    <w:rsid w:val="004606E6"/>
    <w:rsid w:val="00C13E93"/>
    <w:rsid w:val="00E7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F49BD-3EA4-408F-A1E1-4502D998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E93"/>
    <w:pPr>
      <w:bidi/>
      <w:spacing w:after="80" w:line="360" w:lineRule="auto"/>
      <w:jc w:val="both"/>
    </w:pPr>
    <w:rPr>
      <w:rFonts w:cs="David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13E93"/>
    <w:pPr>
      <w:keepNext/>
      <w:keepLines/>
      <w:spacing w:before="160" w:after="200" w:line="276" w:lineRule="auto"/>
      <w:jc w:val="left"/>
      <w:outlineLvl w:val="2"/>
    </w:pPr>
    <w:rPr>
      <w:rFonts w:asciiTheme="majorHAnsi" w:eastAsiaTheme="majorEastAsia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3E93"/>
    <w:rPr>
      <w:rFonts w:asciiTheme="majorHAnsi" w:eastAsiaTheme="majorEastAsia" w:hAnsiTheme="majorHAnsi" w:cs="David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73ED9"/>
    <w:pPr>
      <w:ind w:left="720"/>
      <w:contextualSpacing/>
    </w:pPr>
  </w:style>
  <w:style w:type="table" w:styleId="TableGrid">
    <w:name w:val="Table Grid"/>
    <w:basedOn w:val="TableNormal"/>
    <w:uiPriority w:val="39"/>
    <w:rsid w:val="00E72B38"/>
    <w:pPr>
      <w:bidi/>
      <w:spacing w:after="0" w:line="240" w:lineRule="auto"/>
      <w:jc w:val="both"/>
    </w:pPr>
    <w:rPr>
      <w:rFonts w:cs="David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3</cp:revision>
  <dcterms:created xsi:type="dcterms:W3CDTF">2018-08-08T21:30:00Z</dcterms:created>
  <dcterms:modified xsi:type="dcterms:W3CDTF">2018-08-08T21:43:00Z</dcterms:modified>
</cp:coreProperties>
</file>